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36" w:rsidRDefault="00593936" w:rsidP="00593936">
      <w:pPr>
        <w:rPr>
          <w:rFonts w:asciiTheme="minorHAnsi" w:hAnsiTheme="minorHAnsi" w:cstheme="minorHAnsi"/>
          <w:b/>
          <w:u w:val="single"/>
        </w:rPr>
      </w:pPr>
    </w:p>
    <w:p w:rsidR="00F24139" w:rsidRPr="00B307EA" w:rsidRDefault="00632DDC" w:rsidP="00632DD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PCC </w:t>
      </w:r>
      <w:r w:rsidR="00F24139" w:rsidRPr="00B307EA">
        <w:rPr>
          <w:rFonts w:asciiTheme="minorHAnsi" w:hAnsiTheme="minorHAnsi" w:cstheme="minorHAnsi"/>
          <w:b/>
          <w:sz w:val="28"/>
          <w:szCs w:val="28"/>
          <w:u w:val="single"/>
        </w:rPr>
        <w:t>Course</w:t>
      </w:r>
      <w:r w:rsidR="00A80DEF" w:rsidRPr="00B307EA">
        <w:rPr>
          <w:rFonts w:asciiTheme="minorHAnsi" w:hAnsiTheme="minorHAnsi" w:cstheme="minorHAnsi"/>
          <w:b/>
          <w:sz w:val="28"/>
          <w:szCs w:val="28"/>
          <w:u w:val="single"/>
        </w:rPr>
        <w:t xml:space="preserve"> Withdrawal</w:t>
      </w:r>
      <w:r w:rsidR="007B4BCC" w:rsidRPr="00B307EA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8C2131" w:rsidRPr="00B307EA">
        <w:rPr>
          <w:rFonts w:asciiTheme="minorHAnsi" w:hAnsiTheme="minorHAnsi" w:cstheme="minorHAnsi"/>
          <w:b/>
          <w:sz w:val="28"/>
          <w:szCs w:val="28"/>
          <w:u w:val="single"/>
        </w:rPr>
        <w:t>Form</w:t>
      </w:r>
    </w:p>
    <w:p w:rsidR="00F24139" w:rsidRPr="00BD67D5" w:rsidRDefault="00F24139" w:rsidP="0015363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8455"/>
      </w:tblGrid>
      <w:tr w:rsidR="00D27030" w:rsidRPr="00BD67D5" w:rsidTr="00D27030">
        <w:trPr>
          <w:trHeight w:val="368"/>
        </w:trPr>
        <w:tc>
          <w:tcPr>
            <w:tcW w:w="10790" w:type="dxa"/>
            <w:gridSpan w:val="2"/>
            <w:shd w:val="clear" w:color="auto" w:fill="D9D9D9" w:themeFill="background1" w:themeFillShade="D9"/>
          </w:tcPr>
          <w:p w:rsidR="00D27030" w:rsidRPr="00B307EA" w:rsidRDefault="00D27030" w:rsidP="00D2703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307EA">
              <w:rPr>
                <w:rFonts w:asciiTheme="minorHAnsi" w:hAnsiTheme="minorHAnsi" w:cstheme="minorHAnsi"/>
                <w:b/>
                <w:sz w:val="28"/>
                <w:szCs w:val="28"/>
              </w:rPr>
              <w:t>Student Information</w:t>
            </w:r>
          </w:p>
        </w:tc>
      </w:tr>
      <w:tr w:rsidR="00153633" w:rsidRPr="00BD67D5" w:rsidTr="00D27030">
        <w:trPr>
          <w:trHeight w:val="368"/>
        </w:trPr>
        <w:tc>
          <w:tcPr>
            <w:tcW w:w="2335" w:type="dxa"/>
          </w:tcPr>
          <w:p w:rsidR="00153633" w:rsidRPr="00BD67D5" w:rsidRDefault="00153633" w:rsidP="00153633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8455" w:type="dxa"/>
          </w:tcPr>
          <w:p w:rsidR="00D90BAB" w:rsidRPr="00BD67D5" w:rsidRDefault="00F071BC" w:rsidP="002C682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17345480"/>
                <w:placeholder>
                  <w:docPart w:val="07626192634940EB940EEF5358038193"/>
                </w:placeholder>
                <w:showingPlcHdr/>
              </w:sdtPr>
              <w:sdtEndPr/>
              <w:sdtContent>
                <w:r w:rsidR="002C6821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27030" w:rsidRPr="00BD67D5" w:rsidTr="00D27030">
        <w:tc>
          <w:tcPr>
            <w:tcW w:w="2335" w:type="dxa"/>
          </w:tcPr>
          <w:p w:rsidR="00D27030" w:rsidRPr="00BD67D5" w:rsidRDefault="00D27030" w:rsidP="00153633">
            <w:pPr>
              <w:rPr>
                <w:rFonts w:asciiTheme="minorHAnsi" w:hAnsiTheme="minorHAnsi" w:cstheme="minorHAnsi"/>
              </w:rPr>
            </w:pPr>
            <w:r w:rsidRPr="00BD67D5">
              <w:rPr>
                <w:rFonts w:asciiTheme="minorHAnsi" w:hAnsiTheme="minorHAnsi" w:cstheme="minorHAnsi"/>
                <w:b/>
              </w:rPr>
              <w:t>College ID #</w:t>
            </w:r>
          </w:p>
        </w:tc>
        <w:tc>
          <w:tcPr>
            <w:tcW w:w="8455" w:type="dxa"/>
          </w:tcPr>
          <w:sdt>
            <w:sdtPr>
              <w:rPr>
                <w:rFonts w:asciiTheme="minorHAnsi" w:hAnsiTheme="minorHAnsi" w:cstheme="minorHAnsi"/>
              </w:rPr>
              <w:id w:val="-1469508641"/>
              <w:placeholder>
                <w:docPart w:val="94A9BC3442FD49888495509BDEE4BCC0"/>
              </w:placeholder>
              <w:showingPlcHdr/>
            </w:sdtPr>
            <w:sdtEndPr/>
            <w:sdtContent>
              <w:p w:rsidR="00D27030" w:rsidRPr="00BD67D5" w:rsidRDefault="00D27030" w:rsidP="00153633">
                <w:pPr>
                  <w:rPr>
                    <w:rFonts w:asciiTheme="minorHAnsi" w:hAnsiTheme="minorHAnsi" w:cstheme="minorHAnsi"/>
                  </w:rPr>
                </w:pPr>
                <w:r w:rsidRPr="00BD67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27030" w:rsidRPr="00BD67D5" w:rsidTr="00D27030">
        <w:tc>
          <w:tcPr>
            <w:tcW w:w="2335" w:type="dxa"/>
          </w:tcPr>
          <w:p w:rsidR="00D27030" w:rsidRPr="00BD67D5" w:rsidRDefault="00D27030" w:rsidP="00153633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Semester</w:t>
            </w:r>
            <w:r w:rsidR="002C6821">
              <w:rPr>
                <w:rFonts w:asciiTheme="minorHAnsi" w:hAnsiTheme="minorHAnsi" w:cstheme="minorHAnsi"/>
                <w:b/>
              </w:rPr>
              <w:t xml:space="preserve"> &amp; Year</w:t>
            </w:r>
          </w:p>
        </w:tc>
        <w:tc>
          <w:tcPr>
            <w:tcW w:w="8455" w:type="dxa"/>
          </w:tcPr>
          <w:sdt>
            <w:sdtPr>
              <w:rPr>
                <w:rFonts w:asciiTheme="minorHAnsi" w:hAnsiTheme="minorHAnsi" w:cstheme="minorHAnsi"/>
              </w:rPr>
              <w:id w:val="-1489780481"/>
              <w:placeholder>
                <w:docPart w:val="19F88687103D4AF9AB77A46D833D451F"/>
              </w:placeholder>
              <w:showingPlcHdr/>
            </w:sdtPr>
            <w:sdtEndPr/>
            <w:sdtContent>
              <w:p w:rsidR="00D27030" w:rsidRPr="00BD67D5" w:rsidRDefault="00D27030" w:rsidP="00153633">
                <w:pPr>
                  <w:rPr>
                    <w:rFonts w:asciiTheme="minorHAnsi" w:hAnsiTheme="minorHAnsi" w:cstheme="minorHAnsi"/>
                  </w:rPr>
                </w:pPr>
                <w:r w:rsidRPr="00BD67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27030" w:rsidRPr="00BD67D5" w:rsidTr="00D27030">
        <w:tc>
          <w:tcPr>
            <w:tcW w:w="2335" w:type="dxa"/>
          </w:tcPr>
          <w:p w:rsidR="00D27030" w:rsidRPr="00BD67D5" w:rsidRDefault="00D27030" w:rsidP="00D27030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Program of Study</w:t>
            </w:r>
          </w:p>
        </w:tc>
        <w:tc>
          <w:tcPr>
            <w:tcW w:w="8455" w:type="dxa"/>
          </w:tcPr>
          <w:sdt>
            <w:sdtPr>
              <w:rPr>
                <w:rFonts w:asciiTheme="minorHAnsi" w:hAnsiTheme="minorHAnsi" w:cstheme="minorHAnsi"/>
              </w:rPr>
              <w:id w:val="1455594359"/>
              <w:placeholder>
                <w:docPart w:val="21E5ED768E004F2EA65AE331D77F2F93"/>
              </w:placeholder>
              <w:showingPlcHdr/>
            </w:sdtPr>
            <w:sdtEndPr/>
            <w:sdtContent>
              <w:p w:rsidR="00D27030" w:rsidRPr="00BD67D5" w:rsidRDefault="00D27030" w:rsidP="00D27030">
                <w:pPr>
                  <w:rPr>
                    <w:rFonts w:asciiTheme="minorHAnsi" w:hAnsiTheme="minorHAnsi" w:cstheme="minorHAnsi"/>
                  </w:rPr>
                </w:pPr>
                <w:r w:rsidRPr="00BD67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27030" w:rsidRPr="00BD67D5" w:rsidTr="00D27030">
        <w:tc>
          <w:tcPr>
            <w:tcW w:w="2335" w:type="dxa"/>
          </w:tcPr>
          <w:p w:rsidR="00D27030" w:rsidRPr="00BD67D5" w:rsidRDefault="00D27030" w:rsidP="00D27030">
            <w:pPr>
              <w:rPr>
                <w:rFonts w:asciiTheme="minorHAnsi" w:hAnsiTheme="minorHAnsi" w:cstheme="minorHAnsi"/>
              </w:rPr>
            </w:pPr>
            <w:r w:rsidRPr="00BD67D5">
              <w:rPr>
                <w:rFonts w:asciiTheme="minorHAnsi" w:hAnsiTheme="minorHAnsi" w:cstheme="minorHAnsi"/>
                <w:b/>
              </w:rPr>
              <w:t>Academic Advisor</w:t>
            </w:r>
          </w:p>
        </w:tc>
        <w:tc>
          <w:tcPr>
            <w:tcW w:w="8455" w:type="dxa"/>
          </w:tcPr>
          <w:sdt>
            <w:sdtPr>
              <w:rPr>
                <w:rFonts w:asciiTheme="minorHAnsi" w:hAnsiTheme="minorHAnsi" w:cstheme="minorHAnsi"/>
              </w:rPr>
              <w:id w:val="1195352733"/>
              <w:placeholder>
                <w:docPart w:val="C81A4FC2829D4509B0F984C35B3D9376"/>
              </w:placeholder>
              <w:showingPlcHdr/>
            </w:sdtPr>
            <w:sdtEndPr/>
            <w:sdtContent>
              <w:p w:rsidR="00D27030" w:rsidRPr="00BD67D5" w:rsidRDefault="00D27030" w:rsidP="00D27030">
                <w:pPr>
                  <w:rPr>
                    <w:rFonts w:asciiTheme="minorHAnsi" w:hAnsiTheme="minorHAnsi" w:cstheme="minorHAnsi"/>
                  </w:rPr>
                </w:pPr>
                <w:r w:rsidRPr="00BD67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10625D" w:rsidRPr="00BD67D5" w:rsidRDefault="0010625D" w:rsidP="0015363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0625D" w:rsidRPr="00BD67D5" w:rsidTr="0010625D">
        <w:tc>
          <w:tcPr>
            <w:tcW w:w="10790" w:type="dxa"/>
            <w:gridSpan w:val="2"/>
            <w:shd w:val="clear" w:color="auto" w:fill="D9D9D9" w:themeFill="background1" w:themeFillShade="D9"/>
          </w:tcPr>
          <w:p w:rsidR="0010625D" w:rsidRPr="00B307EA" w:rsidRDefault="0010625D" w:rsidP="00BD67D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307E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Course Name &amp; </w:t>
            </w:r>
            <w:r w:rsidR="00BD67D5" w:rsidRPr="00B307EA">
              <w:rPr>
                <w:rFonts w:asciiTheme="minorHAnsi" w:hAnsiTheme="minorHAnsi" w:cstheme="minorHAnsi"/>
                <w:b/>
                <w:sz w:val="28"/>
                <w:szCs w:val="28"/>
              </w:rPr>
              <w:t>Section</w:t>
            </w:r>
          </w:p>
        </w:tc>
      </w:tr>
      <w:tr w:rsidR="0010625D" w:rsidRPr="00BD67D5" w:rsidTr="0010625D">
        <w:tc>
          <w:tcPr>
            <w:tcW w:w="5395" w:type="dxa"/>
          </w:tcPr>
          <w:p w:rsidR="0010625D" w:rsidRPr="00BD67D5" w:rsidRDefault="00F071BC" w:rsidP="0010625D">
            <w:sdt>
              <w:sdtPr>
                <w:rPr>
                  <w:rFonts w:asciiTheme="minorHAnsi" w:hAnsiTheme="minorHAnsi" w:cstheme="minorHAnsi"/>
                </w:rPr>
                <w:id w:val="352467329"/>
                <w:placeholder>
                  <w:docPart w:val="1FBA9153CE5B4F458FE6BC36FD8D98E1"/>
                </w:placeholder>
                <w:showingPlcHdr/>
              </w:sdtPr>
              <w:sdtEndPr/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:rsidR="0010625D" w:rsidRPr="00BD67D5" w:rsidRDefault="00F071BC" w:rsidP="0010625D">
            <w:sdt>
              <w:sdtPr>
                <w:rPr>
                  <w:rFonts w:asciiTheme="minorHAnsi" w:hAnsiTheme="minorHAnsi" w:cstheme="minorHAnsi"/>
                </w:rPr>
                <w:id w:val="1566366077"/>
                <w:placeholder>
                  <w:docPart w:val="353D69E659D144979671BF69618E3582"/>
                </w:placeholder>
                <w:showingPlcHdr/>
              </w:sdtPr>
              <w:sdtEndPr/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0625D" w:rsidRPr="00BD67D5" w:rsidTr="0010625D">
        <w:tc>
          <w:tcPr>
            <w:tcW w:w="5395" w:type="dxa"/>
          </w:tcPr>
          <w:p w:rsidR="0010625D" w:rsidRPr="00BD67D5" w:rsidRDefault="00F071BC" w:rsidP="0010625D">
            <w:sdt>
              <w:sdtPr>
                <w:rPr>
                  <w:rFonts w:asciiTheme="minorHAnsi" w:hAnsiTheme="minorHAnsi" w:cstheme="minorHAnsi"/>
                </w:rPr>
                <w:id w:val="-103426967"/>
                <w:placeholder>
                  <w:docPart w:val="B6A3CECBB23D4E9CA9EB8A12BD61F0FB"/>
                </w:placeholder>
                <w:showingPlcHdr/>
              </w:sdtPr>
              <w:sdtEndPr/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:rsidR="0010625D" w:rsidRPr="00BD67D5" w:rsidRDefault="00F071BC" w:rsidP="0010625D">
            <w:sdt>
              <w:sdtPr>
                <w:rPr>
                  <w:rFonts w:asciiTheme="minorHAnsi" w:hAnsiTheme="minorHAnsi" w:cstheme="minorHAnsi"/>
                </w:rPr>
                <w:id w:val="-1315412004"/>
                <w:placeholder>
                  <w:docPart w:val="5FA7EF7B96CC4DFF879680301D875388"/>
                </w:placeholder>
                <w:showingPlcHdr/>
              </w:sdtPr>
              <w:sdtEndPr/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0625D" w:rsidRPr="00BD67D5" w:rsidTr="0010625D">
        <w:tc>
          <w:tcPr>
            <w:tcW w:w="5395" w:type="dxa"/>
          </w:tcPr>
          <w:p w:rsidR="0010625D" w:rsidRPr="00BD67D5" w:rsidRDefault="00F071BC" w:rsidP="0010625D">
            <w:sdt>
              <w:sdtPr>
                <w:rPr>
                  <w:rFonts w:asciiTheme="minorHAnsi" w:hAnsiTheme="minorHAnsi" w:cstheme="minorHAnsi"/>
                </w:rPr>
                <w:id w:val="1258248708"/>
                <w:placeholder>
                  <w:docPart w:val="B9AF467367CA414C99C72A6BC256C156"/>
                </w:placeholder>
                <w:showingPlcHdr/>
              </w:sdtPr>
              <w:sdtEndPr/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:rsidR="0010625D" w:rsidRPr="00BD67D5" w:rsidRDefault="00F071BC" w:rsidP="0010625D">
            <w:sdt>
              <w:sdtPr>
                <w:rPr>
                  <w:rFonts w:asciiTheme="minorHAnsi" w:hAnsiTheme="minorHAnsi" w:cstheme="minorHAnsi"/>
                </w:rPr>
                <w:id w:val="-1041436380"/>
                <w:placeholder>
                  <w:docPart w:val="630F80AF80684912BF096F16A6587AD0"/>
                </w:placeholder>
                <w:showingPlcHdr/>
              </w:sdtPr>
              <w:sdtEndPr/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BE33AA" w:rsidRDefault="00BE33AA" w:rsidP="00B307EA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307EA" w:rsidTr="00B307EA">
        <w:tc>
          <w:tcPr>
            <w:tcW w:w="10790" w:type="dxa"/>
            <w:shd w:val="clear" w:color="auto" w:fill="D9D9D9" w:themeFill="background1" w:themeFillShade="D9"/>
          </w:tcPr>
          <w:p w:rsidR="00715612" w:rsidRPr="00715612" w:rsidRDefault="00715612" w:rsidP="008C213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715612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Last Date of Attendance</w:t>
            </w:r>
            <w:r w:rsidR="002C6821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 xml:space="preserve"> (</w:t>
            </w:r>
            <w:r w:rsidR="002C6821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Faculty Only</w:t>
            </w:r>
            <w:r w:rsidR="002C6821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)</w:t>
            </w:r>
            <w:r w:rsidRPr="00715612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 xml:space="preserve">:  </w:t>
            </w:r>
          </w:p>
          <w:p w:rsidR="00B307EA" w:rsidRPr="00B307EA" w:rsidRDefault="002C6821" w:rsidP="008C213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L</w:t>
            </w:r>
            <w:r w:rsidR="00715612">
              <w:rPr>
                <w:rFonts w:asciiTheme="minorHAnsi" w:hAnsiTheme="minorHAnsi" w:cstheme="minorHAnsi"/>
                <w:b/>
                <w:sz w:val="28"/>
                <w:szCs w:val="28"/>
              </w:rPr>
              <w:t>ist the last date of attendance for each course listed above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2C6821">
              <w:rPr>
                <w:rFonts w:asciiTheme="minorHAnsi" w:hAnsiTheme="minorHAnsi" w:cstheme="minorHAnsi"/>
                <w:b/>
                <w:i/>
                <w:sz w:val="28"/>
                <w:szCs w:val="28"/>
                <w:u w:val="single"/>
              </w:rPr>
              <w:t>that you teach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</w:tr>
    </w:tbl>
    <w:p w:rsidR="00B307EA" w:rsidRDefault="00632DDC" w:rsidP="00B307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170180</wp:posOffset>
                </wp:positionV>
                <wp:extent cx="6819900" cy="12287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612" w:rsidRPr="00632DDC" w:rsidRDefault="00715612" w:rsidP="00632DDC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.75pt;margin-top:13.4pt;width:537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" fillcolor="white [3201]" strokecolor="black [3200]" strokeweight="1pt">
                <v:textbox>
                  <w:txbxContent>
                    <w:p w:rsidR="00715612" w:rsidRPr="00632DDC" w:rsidRDefault="00715612" w:rsidP="00632DDC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E33AA" w:rsidRDefault="00BE33AA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Pr="00BD67D5" w:rsidRDefault="00632DDC" w:rsidP="00B307EA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5485"/>
        <w:gridCol w:w="690"/>
        <w:gridCol w:w="1470"/>
      </w:tblGrid>
      <w:tr w:rsidR="008C2131" w:rsidRPr="00BD67D5" w:rsidTr="008C2131">
        <w:tc>
          <w:tcPr>
            <w:tcW w:w="10790" w:type="dxa"/>
            <w:gridSpan w:val="4"/>
            <w:shd w:val="clear" w:color="auto" w:fill="BFBFBF" w:themeFill="background1" w:themeFillShade="BF"/>
          </w:tcPr>
          <w:p w:rsidR="008C2131" w:rsidRPr="00B307EA" w:rsidRDefault="008C2131" w:rsidP="008C213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307EA">
              <w:rPr>
                <w:rFonts w:asciiTheme="minorHAnsi" w:hAnsiTheme="minorHAnsi" w:cstheme="minorHAnsi"/>
                <w:b/>
                <w:sz w:val="28"/>
                <w:szCs w:val="28"/>
              </w:rPr>
              <w:t>Signatures</w:t>
            </w:r>
          </w:p>
        </w:tc>
      </w:tr>
      <w:tr w:rsidR="008C2131" w:rsidRPr="00BD67D5" w:rsidTr="00BE33AA">
        <w:tc>
          <w:tcPr>
            <w:tcW w:w="3145" w:type="dxa"/>
            <w:shd w:val="clear" w:color="auto" w:fill="D9D9D9" w:themeFill="background1" w:themeFillShade="D9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 xml:space="preserve">Student signature:  </w:t>
            </w:r>
          </w:p>
        </w:tc>
        <w:tc>
          <w:tcPr>
            <w:tcW w:w="5485" w:type="dxa"/>
            <w:shd w:val="clear" w:color="auto" w:fill="FFFFFF" w:themeFill="background1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</w:p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470" w:type="dxa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</w:rPr>
            </w:pPr>
          </w:p>
        </w:tc>
      </w:tr>
      <w:tr w:rsidR="008C2131" w:rsidRPr="00BD67D5" w:rsidTr="00BE33AA">
        <w:tc>
          <w:tcPr>
            <w:tcW w:w="3145" w:type="dxa"/>
            <w:shd w:val="clear" w:color="auto" w:fill="D9D9D9" w:themeFill="background1" w:themeFillShade="D9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Advisor</w:t>
            </w:r>
            <w:r w:rsidR="00BE33AA">
              <w:rPr>
                <w:rFonts w:asciiTheme="minorHAnsi" w:hAnsiTheme="minorHAnsi" w:cstheme="minorHAnsi"/>
                <w:b/>
              </w:rPr>
              <w:t>/Instructor</w:t>
            </w:r>
            <w:r w:rsidRPr="00BD67D5">
              <w:rPr>
                <w:rFonts w:asciiTheme="minorHAnsi" w:hAnsiTheme="minorHAnsi" w:cstheme="minorHAnsi"/>
                <w:b/>
              </w:rPr>
              <w:t xml:space="preserve"> signature:  </w:t>
            </w:r>
          </w:p>
        </w:tc>
        <w:tc>
          <w:tcPr>
            <w:tcW w:w="5485" w:type="dxa"/>
            <w:shd w:val="clear" w:color="auto" w:fill="FFFFFF" w:themeFill="background1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</w:p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470" w:type="dxa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</w:rPr>
            </w:pPr>
          </w:p>
        </w:tc>
      </w:tr>
    </w:tbl>
    <w:p w:rsidR="0010625D" w:rsidRPr="00BD67D5" w:rsidRDefault="0010625D" w:rsidP="00153633">
      <w:pPr>
        <w:rPr>
          <w:rFonts w:asciiTheme="minorHAnsi" w:hAnsiTheme="minorHAnsi" w:cstheme="minorHAnsi"/>
        </w:rPr>
      </w:pPr>
    </w:p>
    <w:p w:rsidR="00F24139" w:rsidRPr="00BD67D5" w:rsidRDefault="00F24139" w:rsidP="00715612">
      <w:pPr>
        <w:shd w:val="clear" w:color="auto" w:fill="D9D9D9" w:themeFill="background1" w:themeFillShade="D9"/>
        <w:rPr>
          <w:rFonts w:asciiTheme="minorHAnsi" w:hAnsiTheme="minorHAnsi" w:cstheme="minorHAnsi"/>
        </w:rPr>
      </w:pPr>
      <w:r w:rsidRPr="00BD67D5">
        <w:rPr>
          <w:rFonts w:asciiTheme="minorHAnsi" w:hAnsiTheme="minorHAnsi" w:cstheme="minorHAnsi"/>
          <w:b/>
          <w:u w:val="single"/>
        </w:rPr>
        <w:t>Note to advisor:</w:t>
      </w:r>
      <w:r w:rsidR="00777512" w:rsidRPr="00BD67D5">
        <w:rPr>
          <w:rFonts w:asciiTheme="minorHAnsi" w:hAnsiTheme="minorHAnsi" w:cstheme="minorHAnsi"/>
        </w:rPr>
        <w:t xml:space="preserve">  </w:t>
      </w:r>
      <w:r w:rsidRPr="00BD67D5">
        <w:rPr>
          <w:rFonts w:asciiTheme="minorHAnsi" w:hAnsiTheme="minorHAnsi" w:cstheme="minorHAnsi"/>
        </w:rPr>
        <w:t>Make</w:t>
      </w:r>
      <w:r w:rsidR="00BD67D5">
        <w:rPr>
          <w:rFonts w:asciiTheme="minorHAnsi" w:hAnsiTheme="minorHAnsi" w:cstheme="minorHAnsi"/>
        </w:rPr>
        <w:t xml:space="preserve"> one copy of the original.  Keep it</w:t>
      </w:r>
      <w:r w:rsidR="00777512" w:rsidRPr="00BD67D5">
        <w:rPr>
          <w:rFonts w:asciiTheme="minorHAnsi" w:hAnsiTheme="minorHAnsi" w:cstheme="minorHAnsi"/>
        </w:rPr>
        <w:t xml:space="preserve"> for your files and submit </w:t>
      </w:r>
      <w:r w:rsidR="00BD67D5">
        <w:rPr>
          <w:rFonts w:asciiTheme="minorHAnsi" w:hAnsiTheme="minorHAnsi" w:cstheme="minorHAnsi"/>
        </w:rPr>
        <w:t>the original</w:t>
      </w:r>
      <w:r w:rsidR="00777512" w:rsidRPr="00BD67D5">
        <w:rPr>
          <w:rFonts w:asciiTheme="minorHAnsi" w:hAnsiTheme="minorHAnsi" w:cstheme="minorHAnsi"/>
        </w:rPr>
        <w:t xml:space="preserve"> to Student Services</w:t>
      </w:r>
      <w:r w:rsidRPr="00BD67D5">
        <w:rPr>
          <w:rFonts w:asciiTheme="minorHAnsi" w:hAnsiTheme="minorHAnsi" w:cstheme="minorHAnsi"/>
        </w:rPr>
        <w:t>.</w:t>
      </w:r>
    </w:p>
    <w:p w:rsidR="007D57CB" w:rsidRPr="00D27030" w:rsidRDefault="007D57CB" w:rsidP="00153633">
      <w:pPr>
        <w:rPr>
          <w:rFonts w:asciiTheme="minorHAnsi" w:hAnsiTheme="minorHAnsi" w:cstheme="minorHAnsi"/>
          <w:b/>
          <w:sz w:val="28"/>
          <w:szCs w:val="28"/>
        </w:rPr>
        <w:sectPr w:rsidR="007D57CB" w:rsidRPr="00D27030" w:rsidSect="00696A26">
          <w:headerReference w:type="default" r:id="rId11"/>
          <w:footerReference w:type="default" r:id="rId12"/>
          <w:pgSz w:w="12240" w:h="15840" w:code="1"/>
          <w:pgMar w:top="1440" w:right="720" w:bottom="1440" w:left="720" w:header="432" w:footer="576" w:gutter="0"/>
          <w:cols w:space="720"/>
          <w:docGrid w:linePitch="360"/>
        </w:sectPr>
      </w:pPr>
    </w:p>
    <w:p w:rsidR="00632DDC" w:rsidRDefault="00632DDC" w:rsidP="00632DDC">
      <w:pPr>
        <w:rPr>
          <w:rFonts w:asciiTheme="minorHAnsi" w:hAnsiTheme="minorHAnsi" w:cstheme="minorHAnsi"/>
          <w:b/>
        </w:rPr>
      </w:pPr>
    </w:p>
    <w:p w:rsidR="002C6821" w:rsidRDefault="002C6821" w:rsidP="00632DD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8E71E9" w:rsidRPr="00D27030" w:rsidRDefault="008E71E9" w:rsidP="00632DD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27030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Student Course Withdrawal Request</w:t>
      </w:r>
      <w:r w:rsidR="00025BB8" w:rsidRPr="00D27030">
        <w:rPr>
          <w:rFonts w:asciiTheme="minorHAnsi" w:hAnsiTheme="minorHAnsi" w:cstheme="minorHAnsi"/>
          <w:b/>
          <w:sz w:val="28"/>
          <w:szCs w:val="28"/>
          <w:u w:val="single"/>
        </w:rPr>
        <w:t xml:space="preserve">: </w:t>
      </w:r>
      <w:r w:rsidR="00025BB8" w:rsidRPr="00D27030">
        <w:rPr>
          <w:rFonts w:asciiTheme="minorHAnsi" w:hAnsiTheme="minorHAnsi" w:cstheme="minorHAnsi"/>
          <w:b/>
          <w:sz w:val="28"/>
          <w:szCs w:val="28"/>
          <w:highlight w:val="lightGray"/>
          <w:u w:val="single"/>
        </w:rPr>
        <w:t>For Student Use Only</w:t>
      </w:r>
    </w:p>
    <w:p w:rsidR="008E71E9" w:rsidRPr="00BE33AA" w:rsidRDefault="008E71E9" w:rsidP="008E71E9">
      <w:pPr>
        <w:rPr>
          <w:rFonts w:asciiTheme="minorHAnsi" w:hAnsiTheme="minorHAnsi" w:cstheme="minorHAnsi"/>
          <w:b/>
        </w:rPr>
      </w:pPr>
    </w:p>
    <w:p w:rsidR="00025BB8" w:rsidRPr="00BE33AA" w:rsidRDefault="00025BB8" w:rsidP="008E71E9">
      <w:pPr>
        <w:rPr>
          <w:rFonts w:asciiTheme="minorHAnsi" w:hAnsiTheme="minorHAnsi" w:cstheme="minorHAnsi"/>
          <w:b/>
        </w:rPr>
      </w:pPr>
      <w:r w:rsidRPr="00BE33AA">
        <w:rPr>
          <w:rFonts w:asciiTheme="minorHAnsi" w:hAnsiTheme="minorHAnsi" w:cstheme="minorHAnsi"/>
          <w:b/>
        </w:rPr>
        <w:t xml:space="preserve">Follow the </w:t>
      </w:r>
      <w:r w:rsidR="008E71E9" w:rsidRPr="00BE33AA">
        <w:rPr>
          <w:rFonts w:asciiTheme="minorHAnsi" w:hAnsiTheme="minorHAnsi" w:cstheme="minorHAnsi"/>
          <w:b/>
        </w:rPr>
        <w:t>procedures</w:t>
      </w:r>
      <w:r w:rsidRPr="00BE33AA">
        <w:rPr>
          <w:rFonts w:asciiTheme="minorHAnsi" w:hAnsiTheme="minorHAnsi" w:cstheme="minorHAnsi"/>
          <w:b/>
        </w:rPr>
        <w:t xml:space="preserve"> listed below</w:t>
      </w:r>
      <w:r w:rsidR="008E71E9" w:rsidRPr="00BE33AA">
        <w:rPr>
          <w:rFonts w:asciiTheme="minorHAnsi" w:hAnsiTheme="minorHAnsi" w:cstheme="minorHAnsi"/>
          <w:b/>
        </w:rPr>
        <w:t xml:space="preserve"> in situations when you</w:t>
      </w:r>
      <w:r w:rsidRPr="00BE33AA">
        <w:rPr>
          <w:rFonts w:asciiTheme="minorHAnsi" w:hAnsiTheme="minorHAnsi" w:cstheme="minorHAnsi"/>
          <w:b/>
        </w:rPr>
        <w:t xml:space="preserve"> wish to withdraw from a course</w:t>
      </w:r>
      <w:r w:rsidR="008E71E9" w:rsidRPr="00BE33AA">
        <w:rPr>
          <w:rFonts w:asciiTheme="minorHAnsi" w:hAnsiTheme="minorHAnsi" w:cstheme="minorHAnsi"/>
          <w:b/>
        </w:rPr>
        <w:t xml:space="preserve"> or </w:t>
      </w:r>
      <w:r w:rsidRPr="00BE33AA">
        <w:rPr>
          <w:rFonts w:asciiTheme="minorHAnsi" w:hAnsiTheme="minorHAnsi" w:cstheme="minorHAnsi"/>
          <w:b/>
        </w:rPr>
        <w:t xml:space="preserve">multiple </w:t>
      </w:r>
      <w:r w:rsidR="008E71E9" w:rsidRPr="00BE33AA">
        <w:rPr>
          <w:rFonts w:asciiTheme="minorHAnsi" w:hAnsiTheme="minorHAnsi" w:cstheme="minorHAnsi"/>
          <w:b/>
        </w:rPr>
        <w:t xml:space="preserve">courses, by means other than an in-person appointment with your academic advisor (email, phone call/message, etc.).  </w:t>
      </w:r>
    </w:p>
    <w:p w:rsidR="00025BB8" w:rsidRPr="00BE33AA" w:rsidRDefault="00025BB8" w:rsidP="008E71E9">
      <w:pPr>
        <w:rPr>
          <w:rFonts w:asciiTheme="minorHAnsi" w:hAnsiTheme="minorHAnsi" w:cstheme="minorHAnsi"/>
          <w:b/>
        </w:rPr>
      </w:pPr>
    </w:p>
    <w:p w:rsidR="00025BB8" w:rsidRPr="00BE33AA" w:rsidRDefault="00025BB8" w:rsidP="00D27030">
      <w:pPr>
        <w:shd w:val="clear" w:color="auto" w:fill="D9D9D9" w:themeFill="background1" w:themeFillShade="D9"/>
        <w:rPr>
          <w:rFonts w:asciiTheme="minorHAnsi" w:hAnsiTheme="minorHAnsi" w:cstheme="minorHAnsi"/>
        </w:rPr>
      </w:pPr>
      <w:r w:rsidRPr="00BE33AA">
        <w:rPr>
          <w:rFonts w:asciiTheme="minorHAnsi" w:hAnsiTheme="minorHAnsi" w:cstheme="minorHAnsi"/>
        </w:rPr>
        <w:t xml:space="preserve">Before submitting this request to your academic advisor and starting the course withdrawal process, </w:t>
      </w:r>
      <w:r w:rsidRPr="00BE33AA">
        <w:rPr>
          <w:rFonts w:asciiTheme="minorHAnsi" w:hAnsiTheme="minorHAnsi" w:cstheme="minorHAnsi"/>
          <w:b/>
        </w:rPr>
        <w:t>you are advised to make an appointment with Student Services Financial Aid personnel</w:t>
      </w:r>
      <w:r w:rsidRPr="00BE33AA">
        <w:rPr>
          <w:rFonts w:asciiTheme="minorHAnsi" w:hAnsiTheme="minorHAnsi" w:cstheme="minorHAnsi"/>
        </w:rPr>
        <w:t xml:space="preserve"> to discuss how this course withdrawal may or may not affect your financial aid opportunities in the future.</w:t>
      </w:r>
      <w:r w:rsidR="000B3B6B" w:rsidRPr="00BE33AA">
        <w:rPr>
          <w:rFonts w:asciiTheme="minorHAnsi" w:hAnsiTheme="minorHAnsi" w:cstheme="minorHAnsi"/>
          <w:b/>
        </w:rPr>
        <w:t xml:space="preserve">  </w:t>
      </w:r>
      <w:r w:rsidRPr="00BE33AA">
        <w:rPr>
          <w:rFonts w:asciiTheme="minorHAnsi" w:hAnsiTheme="minorHAnsi" w:cstheme="minorHAnsi"/>
        </w:rPr>
        <w:t>Once you have spoken with PCC Fi</w:t>
      </w:r>
      <w:r w:rsidR="000B3B6B" w:rsidRPr="00BE33AA">
        <w:rPr>
          <w:rFonts w:asciiTheme="minorHAnsi" w:hAnsiTheme="minorHAnsi" w:cstheme="minorHAnsi"/>
        </w:rPr>
        <w:t>nancial Aid personnel, if you still wish to move forward with the course withdrawal process, complete the steps below.</w:t>
      </w:r>
    </w:p>
    <w:p w:rsidR="000B3B6B" w:rsidRPr="00BE33AA" w:rsidRDefault="000B3B6B" w:rsidP="000B3B6B">
      <w:pPr>
        <w:rPr>
          <w:rFonts w:asciiTheme="minorHAnsi" w:hAnsiTheme="minorHAnsi" w:cstheme="minorHAnsi"/>
          <w:b/>
        </w:rPr>
      </w:pPr>
    </w:p>
    <w:p w:rsidR="00025BB8" w:rsidRPr="00BE33AA" w:rsidRDefault="00025BB8" w:rsidP="00025BB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BE33AA">
        <w:rPr>
          <w:rFonts w:asciiTheme="minorHAnsi" w:hAnsiTheme="minorHAnsi" w:cstheme="minorHAnsi"/>
          <w:b/>
        </w:rPr>
        <w:t>List all courses you wish to withdraw from on the front page of this form</w:t>
      </w:r>
      <w:r w:rsidR="00BD67D5" w:rsidRPr="00BE33AA">
        <w:rPr>
          <w:rFonts w:asciiTheme="minorHAnsi" w:hAnsiTheme="minorHAnsi" w:cstheme="minorHAnsi"/>
          <w:b/>
        </w:rPr>
        <w:t xml:space="preserve"> (Course Name &amp; Section area)</w:t>
      </w:r>
      <w:r w:rsidRPr="00BE33AA">
        <w:rPr>
          <w:rFonts w:asciiTheme="minorHAnsi" w:hAnsiTheme="minorHAnsi" w:cstheme="minorHAnsi"/>
          <w:b/>
        </w:rPr>
        <w:t>.</w:t>
      </w:r>
    </w:p>
    <w:p w:rsidR="000B3B6B" w:rsidRPr="00BE33AA" w:rsidRDefault="000B3B6B" w:rsidP="00025BB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BE33AA">
        <w:rPr>
          <w:rFonts w:asciiTheme="minorHAnsi" w:hAnsiTheme="minorHAnsi" w:cstheme="minorHAnsi"/>
          <w:b/>
        </w:rPr>
        <w:t xml:space="preserve">Read the </w:t>
      </w:r>
      <w:r w:rsidRPr="00BE33AA">
        <w:rPr>
          <w:rFonts w:asciiTheme="minorHAnsi" w:hAnsiTheme="minorHAnsi" w:cstheme="minorHAnsi"/>
          <w:b/>
          <w:u w:val="single"/>
        </w:rPr>
        <w:t>Acknowledgment Statement</w:t>
      </w:r>
      <w:r w:rsidRPr="00BE33AA">
        <w:rPr>
          <w:rFonts w:asciiTheme="minorHAnsi" w:hAnsiTheme="minorHAnsi" w:cstheme="minorHAnsi"/>
          <w:b/>
        </w:rPr>
        <w:t xml:space="preserve"> listed below and type in your signature if you agree with the statement.</w:t>
      </w:r>
    </w:p>
    <w:p w:rsidR="008E71E9" w:rsidRPr="00BE33AA" w:rsidRDefault="008E71E9" w:rsidP="00025BB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BE33AA">
        <w:rPr>
          <w:rFonts w:asciiTheme="minorHAnsi" w:hAnsiTheme="minorHAnsi" w:cstheme="minorHAnsi"/>
          <w:b/>
        </w:rPr>
        <w:t>Submit the request form to your academic advisor.</w:t>
      </w:r>
    </w:p>
    <w:p w:rsidR="008E71E9" w:rsidRPr="00D27030" w:rsidRDefault="008E71E9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1062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440"/>
        <w:gridCol w:w="4680"/>
        <w:gridCol w:w="900"/>
        <w:gridCol w:w="3600"/>
      </w:tblGrid>
      <w:tr w:rsidR="000B3B6B" w:rsidRPr="00D27030" w:rsidTr="00D27030">
        <w:tc>
          <w:tcPr>
            <w:tcW w:w="10620" w:type="dxa"/>
            <w:gridSpan w:val="4"/>
            <w:shd w:val="clear" w:color="auto" w:fill="D9D9D9" w:themeFill="background1" w:themeFillShade="D9"/>
          </w:tcPr>
          <w:p w:rsidR="000B3B6B" w:rsidRPr="00D27030" w:rsidRDefault="000B3B6B" w:rsidP="000B3B6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D27030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Acknowledgment Statement</w:t>
            </w:r>
          </w:p>
        </w:tc>
      </w:tr>
      <w:tr w:rsidR="000B3B6B" w:rsidRPr="00D27030" w:rsidTr="00D27030">
        <w:tc>
          <w:tcPr>
            <w:tcW w:w="10620" w:type="dxa"/>
            <w:gridSpan w:val="4"/>
          </w:tcPr>
          <w:p w:rsidR="000B3B6B" w:rsidRPr="00D27030" w:rsidRDefault="00B307EA" w:rsidP="000B3B6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I have requested that</w:t>
            </w:r>
            <w:r w:rsidR="000B3B6B" w:rsidRPr="00D27030">
              <w:rPr>
                <w:rFonts w:asciiTheme="minorHAnsi" w:hAnsiTheme="minorHAnsi" w:cstheme="minorHAnsi"/>
                <w:sz w:val="28"/>
                <w:szCs w:val="28"/>
              </w:rPr>
              <w:t xml:space="preserve"> my academic advisor to withdraw me from the courses listed on the front of this document.  I understand that withdrawing from courses alters my graduation timeline.  I have been advised to speak with financial aid personnel about how this decision may or may not affect my financial aid status.  By signing this document, I acknowledge that I understand all that I have read in this document.</w:t>
            </w:r>
          </w:p>
        </w:tc>
      </w:tr>
      <w:tr w:rsidR="00D27030" w:rsidRPr="00D27030" w:rsidTr="00D27030">
        <w:trPr>
          <w:trHeight w:val="377"/>
        </w:trPr>
        <w:tc>
          <w:tcPr>
            <w:tcW w:w="1440" w:type="dxa"/>
            <w:shd w:val="clear" w:color="auto" w:fill="D9D9D9" w:themeFill="background1" w:themeFillShade="D9"/>
          </w:tcPr>
          <w:p w:rsidR="000B3B6B" w:rsidRPr="00D27030" w:rsidRDefault="000B3B6B" w:rsidP="000B3B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7030">
              <w:rPr>
                <w:rFonts w:asciiTheme="minorHAnsi" w:hAnsiTheme="minorHAnsi" w:cstheme="minorHAnsi"/>
                <w:b/>
                <w:sz w:val="28"/>
                <w:szCs w:val="28"/>
                <w:shd w:val="clear" w:color="auto" w:fill="D9D9D9" w:themeFill="background1" w:themeFillShade="D9"/>
              </w:rPr>
              <w:t>Signature:</w:t>
            </w:r>
            <w:r w:rsidRPr="00D2703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31922400"/>
            <w:placeholder>
              <w:docPart w:val="38496EF43CD6411CAAD1F62626F7C064"/>
            </w:placeholder>
            <w:showingPlcHdr/>
          </w:sdtPr>
          <w:sdtEndPr/>
          <w:sdtContent>
            <w:tc>
              <w:tcPr>
                <w:tcW w:w="4680" w:type="dxa"/>
              </w:tcPr>
              <w:p w:rsidR="000B3B6B" w:rsidRPr="00D27030" w:rsidRDefault="000B3B6B" w:rsidP="000B3B6B">
                <w:pPr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D27030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shd w:val="clear" w:color="auto" w:fill="D9D9D9" w:themeFill="background1" w:themeFillShade="D9"/>
          </w:tcPr>
          <w:p w:rsidR="000B3B6B" w:rsidRPr="00D27030" w:rsidRDefault="000B3B6B" w:rsidP="000B3B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7030">
              <w:rPr>
                <w:rFonts w:asciiTheme="minorHAnsi" w:hAnsiTheme="minorHAnsi" w:cstheme="minorHAnsi"/>
                <w:b/>
                <w:sz w:val="28"/>
                <w:szCs w:val="28"/>
              </w:rPr>
              <w:t>Date: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67990057"/>
            <w:placeholder>
              <w:docPart w:val="9C8D64EC5771473BB6A80390F0994C2B"/>
            </w:placeholder>
            <w:showingPlcHdr/>
          </w:sdtPr>
          <w:sdtEndPr/>
          <w:sdtContent>
            <w:tc>
              <w:tcPr>
                <w:tcW w:w="3600" w:type="dxa"/>
              </w:tcPr>
              <w:p w:rsidR="000B3B6B" w:rsidRPr="00D27030" w:rsidRDefault="000B3B6B" w:rsidP="000B3B6B">
                <w:pPr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D27030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p>
            </w:tc>
          </w:sdtContent>
        </w:sdt>
      </w:tr>
    </w:tbl>
    <w:p w:rsidR="00BE33AA" w:rsidRDefault="00BE33AA" w:rsidP="00B307EA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E33AA" w:rsidTr="00BE33AA">
        <w:tc>
          <w:tcPr>
            <w:tcW w:w="9350" w:type="dxa"/>
            <w:shd w:val="clear" w:color="auto" w:fill="D9D9D9" w:themeFill="background1" w:themeFillShade="D9"/>
          </w:tcPr>
          <w:p w:rsidR="00BE33AA" w:rsidRPr="00B307EA" w:rsidRDefault="00BE33AA" w:rsidP="00BE33A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307EA">
              <w:rPr>
                <w:rFonts w:asciiTheme="minorHAnsi" w:hAnsiTheme="minorHAnsi" w:cstheme="minorHAnsi"/>
                <w:b/>
                <w:sz w:val="28"/>
                <w:szCs w:val="28"/>
              </w:rPr>
              <w:t>Notes/Comments</w:t>
            </w:r>
          </w:p>
        </w:tc>
      </w:tr>
    </w:tbl>
    <w:p w:rsidR="00BE33AA" w:rsidRDefault="00632DDC" w:rsidP="00B307E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A260D" wp14:editId="79727518">
                <wp:simplePos x="0" y="0"/>
                <wp:positionH relativeFrom="margin">
                  <wp:posOffset>-447675</wp:posOffset>
                </wp:positionH>
                <wp:positionV relativeFrom="paragraph">
                  <wp:posOffset>240030</wp:posOffset>
                </wp:positionV>
                <wp:extent cx="6819900" cy="25336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2DDC" w:rsidRPr="00632DDC" w:rsidRDefault="00632DDC" w:rsidP="00632DDC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260D" id="Rectangle 7" o:spid="_x0000_s1027" style="position:absolute;margin-left:-35.25pt;margin-top:18.9pt;width:537pt;height:19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" fillcolor="white [3201]" strokecolor="black [3200]" strokeweight="1pt">
                <v:textbox>
                  <w:txbxContent>
                    <w:p w:rsidR="00632DDC" w:rsidRPr="00632DDC" w:rsidRDefault="00632DDC" w:rsidP="00632DDC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E33AA" w:rsidRDefault="00BE33AA" w:rsidP="00B307EA">
      <w:pPr>
        <w:rPr>
          <w:rFonts w:asciiTheme="minorHAnsi" w:hAnsiTheme="minorHAnsi" w:cstheme="minorHAnsi"/>
          <w:b/>
        </w:rPr>
      </w:pPr>
    </w:p>
    <w:p w:rsidR="008E71E9" w:rsidRPr="00A04113" w:rsidRDefault="008E71E9">
      <w:pPr>
        <w:rPr>
          <w:rFonts w:asciiTheme="minorHAnsi" w:hAnsiTheme="minorHAnsi" w:cstheme="minorHAnsi"/>
        </w:rPr>
      </w:pPr>
    </w:p>
    <w:sectPr w:rsidR="008E71E9" w:rsidRPr="00A04113" w:rsidSect="00593936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21B" w:rsidRDefault="002F521B">
      <w:r>
        <w:separator/>
      </w:r>
    </w:p>
  </w:endnote>
  <w:endnote w:type="continuationSeparator" w:id="0">
    <w:p w:rsidR="002F521B" w:rsidRDefault="002F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21B" w:rsidRPr="00BE33AA" w:rsidRDefault="002F521B" w:rsidP="00BE33AA">
    <w:pPr>
      <w:jc w:val="center"/>
      <w:rPr>
        <w:rFonts w:asciiTheme="minorHAnsi" w:hAnsiTheme="minorHAnsi" w:cstheme="minorHAnsi"/>
        <w:b/>
      </w:rPr>
    </w:pPr>
    <w:r w:rsidRPr="00BE33AA">
      <w:rPr>
        <w:rFonts w:asciiTheme="minorHAnsi" w:hAnsiTheme="minorHAnsi" w:cstheme="minorHAnsi"/>
        <w:b/>
      </w:rPr>
      <w:t>PCC is an Equal</w:t>
    </w:r>
    <w:r w:rsidR="002C6821">
      <w:rPr>
        <w:rFonts w:asciiTheme="minorHAnsi" w:hAnsiTheme="minorHAnsi" w:cstheme="minorHAnsi"/>
        <w:b/>
      </w:rPr>
      <w:t xml:space="preserve"> Opportunity College:  Version 2 (March</w:t>
    </w:r>
    <w:r w:rsidRPr="00BE33AA">
      <w:rPr>
        <w:rFonts w:asciiTheme="minorHAnsi" w:hAnsiTheme="minorHAnsi" w:cstheme="minorHAnsi"/>
        <w:b/>
      </w:rPr>
      <w:t xml:space="preserve"> 2020)</w:t>
    </w:r>
  </w:p>
  <w:p w:rsidR="002F521B" w:rsidRPr="00925ECC" w:rsidRDefault="002F521B" w:rsidP="00925ECC">
    <w:pPr>
      <w:tabs>
        <w:tab w:val="left" w:pos="2160"/>
        <w:tab w:val="left" w:pos="6120"/>
        <w:tab w:val="right" w:pos="9360"/>
      </w:tabs>
      <w:jc w:val="center"/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21B" w:rsidRDefault="002F521B">
      <w:r>
        <w:separator/>
      </w:r>
    </w:p>
  </w:footnote>
  <w:footnote w:type="continuationSeparator" w:id="0">
    <w:p w:rsidR="002F521B" w:rsidRDefault="002F5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21B" w:rsidRPr="007D57CB" w:rsidRDefault="002F521B" w:rsidP="00925ECC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>
          <wp:extent cx="6858000" cy="1685925"/>
          <wp:effectExtent l="0" t="0" r="0" b="0"/>
          <wp:docPr id="3" name="Picture 3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68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0481E"/>
    <w:multiLevelType w:val="hybridMultilevel"/>
    <w:tmpl w:val="E1B2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15"/>
    <w:rsid w:val="00025BB8"/>
    <w:rsid w:val="00046035"/>
    <w:rsid w:val="00061540"/>
    <w:rsid w:val="00085971"/>
    <w:rsid w:val="000B3B6B"/>
    <w:rsid w:val="00100936"/>
    <w:rsid w:val="0010625D"/>
    <w:rsid w:val="00130FD0"/>
    <w:rsid w:val="00131653"/>
    <w:rsid w:val="0014322E"/>
    <w:rsid w:val="00153633"/>
    <w:rsid w:val="00187CCE"/>
    <w:rsid w:val="001D3C2E"/>
    <w:rsid w:val="002605AE"/>
    <w:rsid w:val="002C6821"/>
    <w:rsid w:val="002F521B"/>
    <w:rsid w:val="003A0C5C"/>
    <w:rsid w:val="003C3606"/>
    <w:rsid w:val="003D6EE6"/>
    <w:rsid w:val="00402315"/>
    <w:rsid w:val="004509D8"/>
    <w:rsid w:val="00491D40"/>
    <w:rsid w:val="004B6C00"/>
    <w:rsid w:val="00546552"/>
    <w:rsid w:val="00586DEC"/>
    <w:rsid w:val="00593936"/>
    <w:rsid w:val="00632DDC"/>
    <w:rsid w:val="006876C9"/>
    <w:rsid w:val="00696A26"/>
    <w:rsid w:val="006C4355"/>
    <w:rsid w:val="00715612"/>
    <w:rsid w:val="0073566B"/>
    <w:rsid w:val="00775E56"/>
    <w:rsid w:val="00777512"/>
    <w:rsid w:val="007B4BCC"/>
    <w:rsid w:val="007D1E9A"/>
    <w:rsid w:val="007D57CB"/>
    <w:rsid w:val="007F611F"/>
    <w:rsid w:val="00883071"/>
    <w:rsid w:val="008C2131"/>
    <w:rsid w:val="008E71E9"/>
    <w:rsid w:val="008E7961"/>
    <w:rsid w:val="00925ECC"/>
    <w:rsid w:val="00995E2B"/>
    <w:rsid w:val="009F15C0"/>
    <w:rsid w:val="00A04113"/>
    <w:rsid w:val="00A75C98"/>
    <w:rsid w:val="00A80DEF"/>
    <w:rsid w:val="00A968BB"/>
    <w:rsid w:val="00B307EA"/>
    <w:rsid w:val="00B37FC7"/>
    <w:rsid w:val="00BB651D"/>
    <w:rsid w:val="00BC2CDD"/>
    <w:rsid w:val="00BD67D5"/>
    <w:rsid w:val="00BE33AA"/>
    <w:rsid w:val="00C95903"/>
    <w:rsid w:val="00D06A3A"/>
    <w:rsid w:val="00D27030"/>
    <w:rsid w:val="00D7600B"/>
    <w:rsid w:val="00D90BAB"/>
    <w:rsid w:val="00E35C2F"/>
    <w:rsid w:val="00EE06BB"/>
    <w:rsid w:val="00F24139"/>
    <w:rsid w:val="00F90C0D"/>
    <w:rsid w:val="00FB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3C0AB405"/>
  <w15:chartTrackingRefBased/>
  <w15:docId w15:val="{612644D4-BC2D-46EA-920D-7C5B1001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D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23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315"/>
    <w:pPr>
      <w:tabs>
        <w:tab w:val="center" w:pos="4320"/>
        <w:tab w:val="right" w:pos="8640"/>
      </w:tabs>
    </w:pPr>
  </w:style>
  <w:style w:type="character" w:styleId="Hyperlink">
    <w:name w:val="Hyperlink"/>
    <w:rsid w:val="007D57CB"/>
    <w:rPr>
      <w:color w:val="0000FF"/>
      <w:u w:val="single"/>
    </w:rPr>
  </w:style>
  <w:style w:type="paragraph" w:styleId="BalloonText">
    <w:name w:val="Balloon Text"/>
    <w:basedOn w:val="Normal"/>
    <w:semiHidden/>
    <w:rsid w:val="00925EC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611F"/>
    <w:rPr>
      <w:color w:val="808080"/>
    </w:rPr>
  </w:style>
  <w:style w:type="table" w:styleId="TableGrid">
    <w:name w:val="Table Grid"/>
    <w:basedOn w:val="TableNormal"/>
    <w:rsid w:val="00A04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59393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25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626192634940EB940EEF5358038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52F76-2094-4342-A2F4-E2CD7DC232F8}"/>
      </w:docPartPr>
      <w:docPartBody>
        <w:p w:rsidR="002C40D0" w:rsidRDefault="004172A4" w:rsidP="004172A4">
          <w:pPr>
            <w:pStyle w:val="07626192634940EB940EEF5358038193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A9153CE5B4F458FE6BC36FD8D9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D85EC-18BB-4023-92A2-710F6E09D71F}"/>
      </w:docPartPr>
      <w:docPartBody>
        <w:p w:rsidR="002C40D0" w:rsidRDefault="004172A4" w:rsidP="004172A4">
          <w:pPr>
            <w:pStyle w:val="1FBA9153CE5B4F458FE6BC36FD8D98E1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3D69E659D144979671BF69618E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375A2-21DD-4EFB-A7AA-7E7AFD1B2600}"/>
      </w:docPartPr>
      <w:docPartBody>
        <w:p w:rsidR="002C40D0" w:rsidRDefault="004172A4" w:rsidP="004172A4">
          <w:pPr>
            <w:pStyle w:val="353D69E659D144979671BF69618E3582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A3CECBB23D4E9CA9EB8A12BD61F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F61C1-93C2-4240-ACDF-24738498C6D4}"/>
      </w:docPartPr>
      <w:docPartBody>
        <w:p w:rsidR="002C40D0" w:rsidRDefault="004172A4" w:rsidP="004172A4">
          <w:pPr>
            <w:pStyle w:val="B6A3CECBB23D4E9CA9EB8A12BD61F0FB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7EF7B96CC4DFF879680301D875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9A132-987F-492E-883F-338B96E6CB81}"/>
      </w:docPartPr>
      <w:docPartBody>
        <w:p w:rsidR="002C40D0" w:rsidRDefault="004172A4" w:rsidP="004172A4">
          <w:pPr>
            <w:pStyle w:val="5FA7EF7B96CC4DFF879680301D875388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F467367CA414C99C72A6BC256C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4FE9E-090C-4D1B-892C-0E972A118FCC}"/>
      </w:docPartPr>
      <w:docPartBody>
        <w:p w:rsidR="002C40D0" w:rsidRDefault="004172A4" w:rsidP="004172A4">
          <w:pPr>
            <w:pStyle w:val="B9AF467367CA414C99C72A6BC256C156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0F80AF80684912BF096F16A6587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533FE-319B-41EA-9B1F-E4DAD1927B4C}"/>
      </w:docPartPr>
      <w:docPartBody>
        <w:p w:rsidR="002C40D0" w:rsidRDefault="004172A4" w:rsidP="004172A4">
          <w:pPr>
            <w:pStyle w:val="630F80AF80684912BF096F16A6587AD0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9BC3442FD49888495509BDEE4B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A9C71-26C4-43E9-8D6B-86868F4B7BD1}"/>
      </w:docPartPr>
      <w:docPartBody>
        <w:p w:rsidR="004E3EA4" w:rsidRDefault="004172A4" w:rsidP="004172A4">
          <w:pPr>
            <w:pStyle w:val="94A9BC3442FD49888495509BDEE4BCC0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88687103D4AF9AB77A46D83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304F4-E68D-4A96-9C2A-73E3454DEF77}"/>
      </w:docPartPr>
      <w:docPartBody>
        <w:p w:rsidR="004E3EA4" w:rsidRDefault="004172A4" w:rsidP="004172A4">
          <w:pPr>
            <w:pStyle w:val="19F88687103D4AF9AB77A46D833D451F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E5ED768E004F2EA65AE331D77F2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F3EF1-F92F-44E2-B809-6DF6B98F4A80}"/>
      </w:docPartPr>
      <w:docPartBody>
        <w:p w:rsidR="004E3EA4" w:rsidRDefault="004172A4" w:rsidP="004172A4">
          <w:pPr>
            <w:pStyle w:val="21E5ED768E004F2EA65AE331D77F2F93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1A4FC2829D4509B0F984C35B3D9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755EB-418B-4D05-A9CF-49ED15F39C2E}"/>
      </w:docPartPr>
      <w:docPartBody>
        <w:p w:rsidR="004E3EA4" w:rsidRDefault="004172A4" w:rsidP="004172A4">
          <w:pPr>
            <w:pStyle w:val="C81A4FC2829D4509B0F984C35B3D9376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496EF43CD6411CAAD1F62626F7C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3432C-6397-4C00-B30F-7521175DA230}"/>
      </w:docPartPr>
      <w:docPartBody>
        <w:p w:rsidR="004E3EA4" w:rsidRDefault="004172A4" w:rsidP="004172A4">
          <w:pPr>
            <w:pStyle w:val="38496EF43CD6411CAAD1F62626F7C0645"/>
          </w:pPr>
          <w:r w:rsidRPr="00D27030">
            <w:rPr>
              <w:rStyle w:val="PlaceholderText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9C8D64EC5771473BB6A80390F0994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9BD3C-2E42-440A-A53F-04D9C9400101}"/>
      </w:docPartPr>
      <w:docPartBody>
        <w:p w:rsidR="004E3EA4" w:rsidRDefault="004172A4" w:rsidP="004172A4">
          <w:pPr>
            <w:pStyle w:val="9C8D64EC5771473BB6A80390F0994C2B5"/>
          </w:pPr>
          <w:r w:rsidRPr="00D27030">
            <w:rPr>
              <w:rStyle w:val="PlaceholderText"/>
              <w:sz w:val="28"/>
              <w:szCs w:val="2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2E"/>
    <w:rsid w:val="002C40D0"/>
    <w:rsid w:val="003C4E2E"/>
    <w:rsid w:val="004172A4"/>
    <w:rsid w:val="004E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72A4"/>
    <w:rPr>
      <w:color w:val="808080"/>
    </w:rPr>
  </w:style>
  <w:style w:type="paragraph" w:customStyle="1" w:styleId="9DC2BD9A88184804B7680FE298EFBD1B">
    <w:name w:val="9DC2BD9A88184804B7680FE298EFBD1B"/>
    <w:rsid w:val="003C4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53EFFC3EBC46A28FC7CA04B7316D60">
    <w:name w:val="7353EFFC3EBC46A28FC7CA04B7316D60"/>
    <w:rsid w:val="003C4E2E"/>
  </w:style>
  <w:style w:type="paragraph" w:customStyle="1" w:styleId="ED9EB3142B564C37832D92B05E5F0A89">
    <w:name w:val="ED9EB3142B564C37832D92B05E5F0A89"/>
    <w:rsid w:val="003C4E2E"/>
  </w:style>
  <w:style w:type="paragraph" w:customStyle="1" w:styleId="BE6DBFFDA8C3489A94A9ED7B5944E8B5">
    <w:name w:val="BE6DBFFDA8C3489A94A9ED7B5944E8B5"/>
    <w:rsid w:val="003C4E2E"/>
  </w:style>
  <w:style w:type="paragraph" w:customStyle="1" w:styleId="02DB723A169B4F929C7CEB3B176D9C16">
    <w:name w:val="02DB723A169B4F929C7CEB3B176D9C16"/>
    <w:rsid w:val="003C4E2E"/>
  </w:style>
  <w:style w:type="paragraph" w:customStyle="1" w:styleId="D5376F63B14E4B44A31A4805931B7698">
    <w:name w:val="D5376F63B14E4B44A31A4805931B7698"/>
    <w:rsid w:val="003C4E2E"/>
  </w:style>
  <w:style w:type="paragraph" w:customStyle="1" w:styleId="B5D40502F2DD41BBA94EC228802783E0">
    <w:name w:val="B5D40502F2DD41BBA94EC228802783E0"/>
    <w:rsid w:val="003C4E2E"/>
  </w:style>
  <w:style w:type="paragraph" w:customStyle="1" w:styleId="7A595A3350574EAA8DF563AD7811CF6D">
    <w:name w:val="7A595A3350574EAA8DF563AD7811CF6D"/>
    <w:rsid w:val="003C4E2E"/>
  </w:style>
  <w:style w:type="paragraph" w:customStyle="1" w:styleId="B595E6E7502B4B7F9E15F4F11FADEB01">
    <w:name w:val="B595E6E7502B4B7F9E15F4F11FADEB01"/>
    <w:rsid w:val="003C4E2E"/>
  </w:style>
  <w:style w:type="paragraph" w:customStyle="1" w:styleId="BE6DBFFDA8C3489A94A9ED7B5944E8B51">
    <w:name w:val="BE6DBFFDA8C3489A94A9ED7B5944E8B5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2275284A84E98B24055D275E643ED">
    <w:name w:val="A6A2275284A84E98B24055D275E643ED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95A3350574EAA8DF563AD7811CF6D1">
    <w:name w:val="7A595A3350574EAA8DF563AD7811CF6D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95E6E7502B4B7F9E15F4F11FADEB011">
    <w:name w:val="B595E6E7502B4B7F9E15F4F11FADEB01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376F63B14E4B44A31A4805931B76981">
    <w:name w:val="D5376F63B14E4B44A31A4805931B7698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40502F2DD41BBA94EC228802783E01">
    <w:name w:val="B5D40502F2DD41BBA94EC228802783E0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179387BCC54C55BD8C7A01C24963C6">
    <w:name w:val="03179387BCC54C55BD8C7A01C24963C6"/>
    <w:rsid w:val="002C40D0"/>
  </w:style>
  <w:style w:type="paragraph" w:customStyle="1" w:styleId="07626192634940EB940EEF5358038193">
    <w:name w:val="07626192634940EB940EEF5358038193"/>
    <w:rsid w:val="002C40D0"/>
  </w:style>
  <w:style w:type="paragraph" w:customStyle="1" w:styleId="1FBA9153CE5B4F458FE6BC36FD8D98E1">
    <w:name w:val="1FBA9153CE5B4F458FE6BC36FD8D98E1"/>
    <w:rsid w:val="002C40D0"/>
  </w:style>
  <w:style w:type="paragraph" w:customStyle="1" w:styleId="353D69E659D144979671BF69618E3582">
    <w:name w:val="353D69E659D144979671BF69618E3582"/>
    <w:rsid w:val="002C40D0"/>
  </w:style>
  <w:style w:type="paragraph" w:customStyle="1" w:styleId="B6A3CECBB23D4E9CA9EB8A12BD61F0FB">
    <w:name w:val="B6A3CECBB23D4E9CA9EB8A12BD61F0FB"/>
    <w:rsid w:val="002C40D0"/>
  </w:style>
  <w:style w:type="paragraph" w:customStyle="1" w:styleId="5FA7EF7B96CC4DFF879680301D875388">
    <w:name w:val="5FA7EF7B96CC4DFF879680301D875388"/>
    <w:rsid w:val="002C40D0"/>
  </w:style>
  <w:style w:type="paragraph" w:customStyle="1" w:styleId="B9AF467367CA414C99C72A6BC256C156">
    <w:name w:val="B9AF467367CA414C99C72A6BC256C156"/>
    <w:rsid w:val="002C40D0"/>
  </w:style>
  <w:style w:type="paragraph" w:customStyle="1" w:styleId="630F80AF80684912BF096F16A6587AD0">
    <w:name w:val="630F80AF80684912BF096F16A6587AD0"/>
    <w:rsid w:val="002C40D0"/>
  </w:style>
  <w:style w:type="paragraph" w:customStyle="1" w:styleId="2B5EE29690E0484FB88ABF9964CD7245">
    <w:name w:val="2B5EE29690E0484FB88ABF9964CD7245"/>
    <w:rsid w:val="002C40D0"/>
  </w:style>
  <w:style w:type="paragraph" w:customStyle="1" w:styleId="7D9492C9387040C9B3A247D31D1B78ED">
    <w:name w:val="7D9492C9387040C9B3A247D31D1B78ED"/>
    <w:rsid w:val="002C40D0"/>
  </w:style>
  <w:style w:type="paragraph" w:customStyle="1" w:styleId="46BE699C2A6F4FFD9FF72B0B8610F301">
    <w:name w:val="46BE699C2A6F4FFD9FF72B0B8610F301"/>
    <w:rsid w:val="002C40D0"/>
  </w:style>
  <w:style w:type="paragraph" w:customStyle="1" w:styleId="80793CBBE1684850B0603F81CB16F807">
    <w:name w:val="80793CBBE1684850B0603F81CB16F807"/>
    <w:rsid w:val="002C40D0"/>
  </w:style>
  <w:style w:type="paragraph" w:customStyle="1" w:styleId="B0D132C14BE14C068EB7E6DD26B9A1E0">
    <w:name w:val="B0D132C14BE14C068EB7E6DD26B9A1E0"/>
    <w:rsid w:val="002C40D0"/>
  </w:style>
  <w:style w:type="paragraph" w:customStyle="1" w:styleId="80D99105D58B43FBB19F2AE8D00E1DF6">
    <w:name w:val="80D99105D58B43FBB19F2AE8D00E1DF6"/>
    <w:rsid w:val="002C40D0"/>
  </w:style>
  <w:style w:type="paragraph" w:customStyle="1" w:styleId="C9394621D82F4464B4FA40AADA28F5ED">
    <w:name w:val="C9394621D82F4464B4FA40AADA28F5ED"/>
    <w:rsid w:val="004E3EA4"/>
  </w:style>
  <w:style w:type="paragraph" w:customStyle="1" w:styleId="A78872B56C874B80B968FD408B2470BF">
    <w:name w:val="A78872B56C874B80B968FD408B2470BF"/>
    <w:rsid w:val="004E3EA4"/>
  </w:style>
  <w:style w:type="paragraph" w:customStyle="1" w:styleId="155FAB8C9A544468A1B0A243369627CD">
    <w:name w:val="155FAB8C9A544468A1B0A243369627CD"/>
    <w:rsid w:val="004E3EA4"/>
  </w:style>
  <w:style w:type="paragraph" w:customStyle="1" w:styleId="93E3FD0B4AA04B4A80B265EA32AF6B07">
    <w:name w:val="93E3FD0B4AA04B4A80B265EA32AF6B07"/>
    <w:rsid w:val="004E3EA4"/>
  </w:style>
  <w:style w:type="paragraph" w:customStyle="1" w:styleId="F125878DD9404FAC8FE96D2CF194F383">
    <w:name w:val="F125878DD9404FAC8FE96D2CF194F383"/>
    <w:rsid w:val="004E3EA4"/>
  </w:style>
  <w:style w:type="paragraph" w:customStyle="1" w:styleId="3398BDFC1D7E4AD6BEB82A9F61D9877D">
    <w:name w:val="3398BDFC1D7E4AD6BEB82A9F61D9877D"/>
    <w:rsid w:val="004E3EA4"/>
  </w:style>
  <w:style w:type="paragraph" w:customStyle="1" w:styleId="32880843031442B39799CFCFC0E5CE95">
    <w:name w:val="32880843031442B39799CFCFC0E5CE95"/>
    <w:rsid w:val="004E3EA4"/>
  </w:style>
  <w:style w:type="paragraph" w:customStyle="1" w:styleId="B12997CC9E4D4AFF93BE75F7ADCCBB42">
    <w:name w:val="B12997CC9E4D4AFF93BE75F7ADCCBB42"/>
    <w:rsid w:val="004E3EA4"/>
  </w:style>
  <w:style w:type="paragraph" w:customStyle="1" w:styleId="94A9BC3442FD49888495509BDEE4BCC0">
    <w:name w:val="94A9BC3442FD49888495509BDEE4BCC0"/>
    <w:rsid w:val="004E3EA4"/>
  </w:style>
  <w:style w:type="paragraph" w:customStyle="1" w:styleId="19F88687103D4AF9AB77A46D833D451F">
    <w:name w:val="19F88687103D4AF9AB77A46D833D451F"/>
    <w:rsid w:val="004E3EA4"/>
  </w:style>
  <w:style w:type="paragraph" w:customStyle="1" w:styleId="A496BB73F72F4578BFC5A080ED6821F7">
    <w:name w:val="A496BB73F72F4578BFC5A080ED6821F7"/>
    <w:rsid w:val="004E3EA4"/>
  </w:style>
  <w:style w:type="paragraph" w:customStyle="1" w:styleId="21E5ED768E004F2EA65AE331D77F2F93">
    <w:name w:val="21E5ED768E004F2EA65AE331D77F2F93"/>
    <w:rsid w:val="004E3EA4"/>
  </w:style>
  <w:style w:type="paragraph" w:customStyle="1" w:styleId="C81A4FC2829D4509B0F984C35B3D9376">
    <w:name w:val="C81A4FC2829D4509B0F984C35B3D9376"/>
    <w:rsid w:val="004E3EA4"/>
  </w:style>
  <w:style w:type="paragraph" w:customStyle="1" w:styleId="07626192634940EB940EEF53580381931">
    <w:name w:val="07626192634940EB940EEF5358038193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1">
    <w:name w:val="94A9BC3442FD49888495509BDEE4BCC0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1">
    <w:name w:val="19F88687103D4AF9AB77A46D833D451F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1">
    <w:name w:val="A496BB73F72F4578BFC5A080ED6821F7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1">
    <w:name w:val="21E5ED768E004F2EA65AE331D77F2F93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1">
    <w:name w:val="C81A4FC2829D4509B0F984C35B3D9376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1">
    <w:name w:val="1FBA9153CE5B4F458FE6BC36FD8D98E1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1">
    <w:name w:val="353D69E659D144979671BF69618E3582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1">
    <w:name w:val="B6A3CECBB23D4E9CA9EB8A12BD61F0FB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1">
    <w:name w:val="5FA7EF7B96CC4DFF879680301D875388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1">
    <w:name w:val="B9AF467367CA414C99C72A6BC256C156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1">
    <w:name w:val="630F80AF80684912BF096F16A6587AD0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">
    <w:name w:val="38496EF43CD6411CAAD1F62626F7C06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">
    <w:name w:val="9C8D64EC5771473BB6A80390F0994C2B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2">
    <w:name w:val="07626192634940EB940EEF5358038193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2">
    <w:name w:val="94A9BC3442FD49888495509BDEE4BCC0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2">
    <w:name w:val="19F88687103D4AF9AB77A46D833D451F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2">
    <w:name w:val="A496BB73F72F4578BFC5A080ED6821F7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2">
    <w:name w:val="21E5ED768E004F2EA65AE331D77F2F93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2">
    <w:name w:val="C81A4FC2829D4509B0F984C35B3D9376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2">
    <w:name w:val="1FBA9153CE5B4F458FE6BC36FD8D98E1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2">
    <w:name w:val="353D69E659D144979671BF69618E3582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2">
    <w:name w:val="B6A3CECBB23D4E9CA9EB8A12BD61F0FB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2">
    <w:name w:val="5FA7EF7B96CC4DFF879680301D875388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2">
    <w:name w:val="B9AF467367CA414C99C72A6BC256C156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2">
    <w:name w:val="630F80AF80684912BF096F16A6587AD0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1">
    <w:name w:val="38496EF43CD6411CAAD1F62626F7C064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1">
    <w:name w:val="9C8D64EC5771473BB6A80390F0994C2B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3">
    <w:name w:val="07626192634940EB940EEF5358038193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3">
    <w:name w:val="94A9BC3442FD49888495509BDEE4BCC0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3">
    <w:name w:val="19F88687103D4AF9AB77A46D833D451F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3">
    <w:name w:val="A496BB73F72F4578BFC5A080ED6821F7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3">
    <w:name w:val="21E5ED768E004F2EA65AE331D77F2F93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3">
    <w:name w:val="C81A4FC2829D4509B0F984C35B3D9376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3">
    <w:name w:val="1FBA9153CE5B4F458FE6BC36FD8D98E1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3">
    <w:name w:val="353D69E659D144979671BF69618E3582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3">
    <w:name w:val="B6A3CECBB23D4E9CA9EB8A12BD61F0FB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3">
    <w:name w:val="5FA7EF7B96CC4DFF879680301D875388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3">
    <w:name w:val="B9AF467367CA414C99C72A6BC256C156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3">
    <w:name w:val="630F80AF80684912BF096F16A6587AD0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2">
    <w:name w:val="38496EF43CD6411CAAD1F62626F7C064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2">
    <w:name w:val="9C8D64EC5771473BB6A80390F0994C2B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4">
    <w:name w:val="07626192634940EB940EEF5358038193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4">
    <w:name w:val="94A9BC3442FD49888495509BDEE4BCC0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4">
    <w:name w:val="19F88687103D4AF9AB77A46D833D451F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4">
    <w:name w:val="A496BB73F72F4578BFC5A080ED6821F7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4">
    <w:name w:val="21E5ED768E004F2EA65AE331D77F2F93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4">
    <w:name w:val="C81A4FC2829D4509B0F984C35B3D9376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4">
    <w:name w:val="1FBA9153CE5B4F458FE6BC36FD8D98E1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4">
    <w:name w:val="353D69E659D144979671BF69618E3582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4">
    <w:name w:val="B6A3CECBB23D4E9CA9EB8A12BD61F0FB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4">
    <w:name w:val="5FA7EF7B96CC4DFF879680301D875388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4">
    <w:name w:val="B9AF467367CA414C99C72A6BC256C156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4">
    <w:name w:val="630F80AF80684912BF096F16A6587AD0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3">
    <w:name w:val="38496EF43CD6411CAAD1F62626F7C064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3">
    <w:name w:val="9C8D64EC5771473BB6A80390F0994C2B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5">
    <w:name w:val="07626192634940EB940EEF5358038193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5">
    <w:name w:val="94A9BC3442FD49888495509BDEE4BCC0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5">
    <w:name w:val="19F88687103D4AF9AB77A46D833D451F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5">
    <w:name w:val="A496BB73F72F4578BFC5A080ED6821F7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5">
    <w:name w:val="21E5ED768E004F2EA65AE331D77F2F93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5">
    <w:name w:val="C81A4FC2829D4509B0F984C35B3D9376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5">
    <w:name w:val="1FBA9153CE5B4F458FE6BC36FD8D98E1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5">
    <w:name w:val="353D69E659D144979671BF69618E3582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5">
    <w:name w:val="B6A3CECBB23D4E9CA9EB8A12BD61F0FB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5">
    <w:name w:val="5FA7EF7B96CC4DFF879680301D875388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5">
    <w:name w:val="B9AF467367CA414C99C72A6BC256C156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5">
    <w:name w:val="630F80AF80684912BF096F16A6587AD0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4">
    <w:name w:val="38496EF43CD6411CAAD1F62626F7C0644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4">
    <w:name w:val="9C8D64EC5771473BB6A80390F0994C2B4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6">
    <w:name w:val="07626192634940EB940EEF5358038193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6">
    <w:name w:val="94A9BC3442FD49888495509BDEE4BCC0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6">
    <w:name w:val="19F88687103D4AF9AB77A46D833D451F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6">
    <w:name w:val="A496BB73F72F4578BFC5A080ED6821F7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6">
    <w:name w:val="21E5ED768E004F2EA65AE331D77F2F93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6">
    <w:name w:val="C81A4FC2829D4509B0F984C35B3D9376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6">
    <w:name w:val="1FBA9153CE5B4F458FE6BC36FD8D98E1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6">
    <w:name w:val="353D69E659D144979671BF69618E3582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6">
    <w:name w:val="B6A3CECBB23D4E9CA9EB8A12BD61F0FB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6">
    <w:name w:val="5FA7EF7B96CC4DFF879680301D875388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6">
    <w:name w:val="B9AF467367CA414C99C72A6BC256C156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6">
    <w:name w:val="630F80AF80684912BF096F16A6587AD0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5">
    <w:name w:val="38496EF43CD6411CAAD1F62626F7C064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5">
    <w:name w:val="9C8D64EC5771473BB6A80390F0994C2B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9016E4E2A9A4889511222E7F117C8" ma:contentTypeVersion="3" ma:contentTypeDescription="Create a new document." ma:contentTypeScope="" ma:versionID="e228072a88d9383725f04e938c370423">
  <xsd:schema xmlns:xsd="http://www.w3.org/2001/XMLSchema" xmlns:xs="http://www.w3.org/2001/XMLSchema" xmlns:p="http://schemas.microsoft.com/office/2006/metadata/properties" xmlns:ns2="7d0a394e-cb41-482d-a8cd-f2855a8f34e4" targetNamespace="http://schemas.microsoft.com/office/2006/metadata/properties" ma:root="true" ma:fieldsID="57fc7ade04aaee0f6c17b6f9f6b274b5" ns2:_="">
    <xsd:import namespace="7d0a394e-cb41-482d-a8cd-f2855a8f34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394e-cb41-482d-a8cd-f2855a8f3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AAD76B-39C3-4EC7-A482-7247D24D2D5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2874273-DDE9-493A-94AD-F198593D5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0a394e-cb41-482d-a8cd-f2855a8f3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232D77-C6C8-4EB5-9DC6-965BFC39DA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110319-0ACB-451A-87EB-BFCFECC10048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7d0a394e-cb41-482d-a8cd-f2855a8f34e4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29, 2006</vt:lpstr>
    </vt:vector>
  </TitlesOfParts>
  <Company>Pamlico Community College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29, 2006</dc:title>
  <dc:subject/>
  <dc:creator>Catherine R. Miller</dc:creator>
  <cp:keywords/>
  <cp:lastModifiedBy>Neil Callahan</cp:lastModifiedBy>
  <cp:revision>2</cp:revision>
  <cp:lastPrinted>2020-02-12T17:42:00Z</cp:lastPrinted>
  <dcterms:created xsi:type="dcterms:W3CDTF">2020-03-03T19:11:00Z</dcterms:created>
  <dcterms:modified xsi:type="dcterms:W3CDTF">2020-03-03T19:11:00Z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Ben Casey</vt:lpwstr>
  </property>
  <property fmtid="{D5CDD505-2E9C-101B-9397-08002B2CF9AE}" pid="3" name="SharedWithUsers">
    <vt:lpwstr>24;#Ben Casey</vt:lpwstr>
  </property>
</Properties>
</file>